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30" w:rsidRPr="00403BBD" w:rsidRDefault="00C84530" w:rsidP="00377B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>АДМИНИСТРАЦИЯ  ПУДОВСКОГО  СЕЛЬСКОГО  ПОСЕЛЕНИЯ</w:t>
      </w:r>
    </w:p>
    <w:p w:rsidR="00C84530" w:rsidRPr="00403BBD" w:rsidRDefault="00C84530" w:rsidP="00377B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84530" w:rsidRPr="00403BBD" w:rsidRDefault="00377B56" w:rsidP="00403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21DB" w:rsidRPr="00403BBD">
        <w:rPr>
          <w:rFonts w:ascii="Times New Roman" w:hAnsi="Times New Roman" w:cs="Times New Roman"/>
          <w:sz w:val="24"/>
          <w:szCs w:val="24"/>
        </w:rPr>
        <w:t>02.04.2025</w:t>
      </w:r>
      <w:r w:rsidR="00C84530" w:rsidRPr="00403B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4530" w:rsidRPr="00403BBD">
        <w:rPr>
          <w:rFonts w:ascii="Times New Roman" w:hAnsi="Times New Roman" w:cs="Times New Roman"/>
          <w:sz w:val="24"/>
          <w:szCs w:val="24"/>
        </w:rPr>
        <w:t xml:space="preserve">  №  </w:t>
      </w:r>
      <w:r w:rsidR="008739CC" w:rsidRPr="00403BBD">
        <w:rPr>
          <w:rFonts w:ascii="Times New Roman" w:hAnsi="Times New Roman" w:cs="Times New Roman"/>
          <w:sz w:val="24"/>
          <w:szCs w:val="24"/>
        </w:rPr>
        <w:t>17</w:t>
      </w:r>
    </w:p>
    <w:p w:rsidR="00C84530" w:rsidRPr="00403BBD" w:rsidRDefault="00C84530" w:rsidP="00403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>с. Пудовка</w:t>
      </w:r>
    </w:p>
    <w:p w:rsidR="00C84530" w:rsidRPr="00403BBD" w:rsidRDefault="00C84530" w:rsidP="00403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84530" w:rsidRPr="00403BBD" w:rsidRDefault="00C84530" w:rsidP="00403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84530" w:rsidRPr="00403BBD" w:rsidRDefault="00C84530" w:rsidP="00403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530" w:rsidRPr="00403BBD" w:rsidRDefault="00C84530" w:rsidP="00403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О  мерах   по  подготовке  к  пожароопасному сезону  на  территории   </w:t>
      </w:r>
      <w:proofErr w:type="gramStart"/>
      <w:r w:rsidRPr="00403BB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84530" w:rsidRPr="00403BBD" w:rsidRDefault="00C84530" w:rsidP="00403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>образования Пудо</w:t>
      </w:r>
      <w:r w:rsidR="00B721DB" w:rsidRPr="00403BBD">
        <w:rPr>
          <w:rFonts w:ascii="Times New Roman" w:hAnsi="Times New Roman" w:cs="Times New Roman"/>
          <w:sz w:val="24"/>
          <w:szCs w:val="24"/>
        </w:rPr>
        <w:t>вское сельское поселение  в 2025</w:t>
      </w:r>
      <w:r w:rsidRPr="00403BB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84530" w:rsidRPr="00403BBD" w:rsidRDefault="00C84530" w:rsidP="00403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4530" w:rsidRPr="00403BBD" w:rsidRDefault="00C84530" w:rsidP="0040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03BBD">
        <w:rPr>
          <w:rFonts w:ascii="Times New Roman" w:hAnsi="Times New Roman" w:cs="Times New Roman"/>
          <w:sz w:val="24"/>
          <w:szCs w:val="24"/>
        </w:rPr>
        <w:t>В соответствии со статьями 21, 53, 84, Лесного кодекса Российской Федерации, Федеральным Законом от 21 декабря 1994 года  № 86 - ФЗ «О защите населения и территорий от чрезвычайных ситуаций природного и техногенного характера», от 21 декабря 1994 года  № 69-ФЗ «О пожарной безопасности», статьей 6 Закона Томской области от 11 октября 2005 года № 206-ОЗ «О защите населения и территорий Томской области от</w:t>
      </w:r>
      <w:proofErr w:type="gramEnd"/>
      <w:r w:rsidRPr="00403BBD">
        <w:rPr>
          <w:rFonts w:ascii="Times New Roman" w:hAnsi="Times New Roman" w:cs="Times New Roman"/>
          <w:sz w:val="24"/>
          <w:szCs w:val="24"/>
        </w:rPr>
        <w:t xml:space="preserve"> чрезвычайных ситуаций природного и техногенного характера», в целях проведения мероприятий по подготовке населенных пунктов и объектов, расположенных на территории муниципального образования Пудовское сельское поселение к пожароопасному сезону 2024 года, оперативному выполнению работ, связанных с предупреждением и тушением пожаров.</w:t>
      </w:r>
    </w:p>
    <w:p w:rsidR="00C84530" w:rsidRPr="00403BBD" w:rsidRDefault="00C84530" w:rsidP="0040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5FA" w:rsidRPr="00403BBD" w:rsidRDefault="00C84530" w:rsidP="0040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965FA" w:rsidRPr="00403BBD" w:rsidRDefault="009965FA" w:rsidP="00403B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>1.</w:t>
      </w:r>
      <w:r w:rsidR="00B16C6C" w:rsidRPr="00403BBD">
        <w:rPr>
          <w:rFonts w:ascii="Times New Roman" w:hAnsi="Times New Roman" w:cs="Times New Roman"/>
          <w:sz w:val="24"/>
          <w:szCs w:val="24"/>
        </w:rPr>
        <w:t xml:space="preserve">  </w:t>
      </w:r>
      <w:r w:rsidRPr="00403BBD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Пудовского сельского поселения от </w:t>
      </w:r>
      <w:r w:rsidR="00B721DB" w:rsidRPr="00403BBD">
        <w:rPr>
          <w:rFonts w:ascii="Times New Roman" w:hAnsi="Times New Roman" w:cs="Times New Roman"/>
          <w:sz w:val="24"/>
          <w:szCs w:val="24"/>
        </w:rPr>
        <w:t>02.04.2024 № 19</w:t>
      </w:r>
      <w:r w:rsidR="00403BBD" w:rsidRPr="00403BBD">
        <w:rPr>
          <w:rFonts w:ascii="Times New Roman" w:hAnsi="Times New Roman" w:cs="Times New Roman"/>
          <w:sz w:val="24"/>
          <w:szCs w:val="24"/>
        </w:rPr>
        <w:t xml:space="preserve"> «</w:t>
      </w:r>
      <w:r w:rsidR="00B16C6C" w:rsidRPr="00403BBD">
        <w:rPr>
          <w:rFonts w:ascii="Times New Roman" w:hAnsi="Times New Roman" w:cs="Times New Roman"/>
          <w:sz w:val="24"/>
          <w:szCs w:val="24"/>
        </w:rPr>
        <w:t>О мерах по подготовке к пожароопасному сезону в лесах на территории Пудовского сельского поселения».</w:t>
      </w:r>
    </w:p>
    <w:p w:rsidR="00C84530" w:rsidRPr="00403BBD" w:rsidRDefault="00C84530" w:rsidP="0040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       </w:t>
      </w:r>
      <w:r w:rsidR="009965FA" w:rsidRPr="00403BBD">
        <w:rPr>
          <w:rFonts w:ascii="Times New Roman" w:hAnsi="Times New Roman" w:cs="Times New Roman"/>
          <w:sz w:val="24"/>
          <w:szCs w:val="24"/>
        </w:rPr>
        <w:tab/>
        <w:t>2</w:t>
      </w:r>
      <w:r w:rsidRPr="00403BBD">
        <w:rPr>
          <w:rFonts w:ascii="Times New Roman" w:hAnsi="Times New Roman" w:cs="Times New Roman"/>
          <w:sz w:val="24"/>
          <w:szCs w:val="24"/>
        </w:rPr>
        <w:t>. Считать  пожароопасным на территории муниципального образования Пудовское сельское поселение сезон со дня схода снежного покрова до установления устойчивой дождливой осенней погоды или образования снежного покрова.</w:t>
      </w:r>
    </w:p>
    <w:p w:rsidR="00C84530" w:rsidRPr="00403BBD" w:rsidRDefault="00C84530" w:rsidP="0040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      </w:t>
      </w:r>
      <w:r w:rsidR="009965FA" w:rsidRPr="00403BBD"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Pr="00403BBD">
        <w:rPr>
          <w:rFonts w:ascii="Times New Roman" w:hAnsi="Times New Roman" w:cs="Times New Roman"/>
          <w:sz w:val="24"/>
          <w:szCs w:val="24"/>
        </w:rPr>
        <w:t>. Утвердить План организационных мероприятий по защите населения и территории муниципального образования Пудовское сельское посе</w:t>
      </w:r>
      <w:r w:rsidR="00B721DB" w:rsidRPr="00403BBD">
        <w:rPr>
          <w:rFonts w:ascii="Times New Roman" w:hAnsi="Times New Roman" w:cs="Times New Roman"/>
          <w:sz w:val="24"/>
          <w:szCs w:val="24"/>
        </w:rPr>
        <w:t>ление в пожароопасный сезон 2025</w:t>
      </w:r>
      <w:r w:rsidRPr="00403BBD">
        <w:rPr>
          <w:rFonts w:ascii="Times New Roman" w:hAnsi="Times New Roman" w:cs="Times New Roman"/>
          <w:sz w:val="24"/>
          <w:szCs w:val="24"/>
        </w:rPr>
        <w:t xml:space="preserve"> года, согласно  приложению. </w:t>
      </w:r>
    </w:p>
    <w:p w:rsidR="00C84530" w:rsidRPr="00403BBD" w:rsidRDefault="00C84530" w:rsidP="0040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       </w:t>
      </w:r>
      <w:r w:rsidR="009965FA" w:rsidRPr="00403BBD">
        <w:rPr>
          <w:rFonts w:ascii="Times New Roman" w:hAnsi="Times New Roman" w:cs="Times New Roman"/>
          <w:sz w:val="24"/>
          <w:szCs w:val="24"/>
        </w:rPr>
        <w:tab/>
        <w:t>4</w:t>
      </w:r>
      <w:r w:rsidRPr="00403BBD">
        <w:rPr>
          <w:rFonts w:ascii="Times New Roman" w:hAnsi="Times New Roman" w:cs="Times New Roman"/>
          <w:sz w:val="24"/>
          <w:szCs w:val="24"/>
        </w:rPr>
        <w:t>. Комиссии по предупреждению и ликвидации чрезвычайных ситуаций и обеспечению пожарной безопасности Пудовского сельского поселения взять под контроль исполнение запланированных организационных мероприятий по защите населения и территории муниципального образования  Пудовское сельское посе</w:t>
      </w:r>
      <w:r w:rsidR="00B721DB" w:rsidRPr="00403BBD">
        <w:rPr>
          <w:rFonts w:ascii="Times New Roman" w:hAnsi="Times New Roman" w:cs="Times New Roman"/>
          <w:sz w:val="24"/>
          <w:szCs w:val="24"/>
        </w:rPr>
        <w:t>ление в пожароопасный сезон 2025</w:t>
      </w:r>
      <w:r w:rsidRPr="00403BB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84530" w:rsidRPr="00403BBD" w:rsidRDefault="00C84530" w:rsidP="0040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       </w:t>
      </w:r>
      <w:r w:rsidR="009965FA" w:rsidRPr="00403BBD">
        <w:rPr>
          <w:rFonts w:ascii="Times New Roman" w:hAnsi="Times New Roman" w:cs="Times New Roman"/>
          <w:sz w:val="24"/>
          <w:szCs w:val="24"/>
        </w:rPr>
        <w:tab/>
        <w:t>5</w:t>
      </w:r>
      <w:r w:rsidRPr="00403BBD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9965FA" w:rsidRPr="00403BBD">
        <w:rPr>
          <w:rFonts w:ascii="Times New Roman" w:hAnsi="Times New Roman" w:cs="Times New Roman"/>
          <w:sz w:val="24"/>
          <w:szCs w:val="24"/>
        </w:rPr>
        <w:t xml:space="preserve">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</w:t>
      </w:r>
      <w:hyperlink r:id="rId8" w:history="1">
        <w:r w:rsidR="009965FA" w:rsidRPr="00403B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965FA" w:rsidRPr="00403BB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965FA" w:rsidRPr="00403B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pudovka</w:t>
        </w:r>
        <w:proofErr w:type="spellEnd"/>
        <w:r w:rsidR="009965FA" w:rsidRPr="00403BBD">
          <w:rPr>
            <w:rStyle w:val="a3"/>
            <w:rFonts w:ascii="Times New Roman" w:hAnsi="Times New Roman" w:cs="Times New Roman"/>
            <w:sz w:val="24"/>
            <w:szCs w:val="24"/>
          </w:rPr>
          <w:t>70.</w:t>
        </w:r>
        <w:proofErr w:type="spellStart"/>
        <w:r w:rsidR="009965FA" w:rsidRPr="00403B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965FA" w:rsidRPr="00403B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9965FA" w:rsidRPr="00403BB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  <w:r w:rsidRPr="00403BB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84530" w:rsidRPr="00403BBD" w:rsidRDefault="00C84530" w:rsidP="00403BBD">
      <w:pPr>
        <w:tabs>
          <w:tab w:val="left" w:pos="284"/>
          <w:tab w:val="left" w:pos="9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       </w:t>
      </w:r>
      <w:r w:rsidR="009965FA" w:rsidRPr="00403BBD">
        <w:rPr>
          <w:rFonts w:ascii="Times New Roman" w:hAnsi="Times New Roman" w:cs="Times New Roman"/>
          <w:sz w:val="24"/>
          <w:szCs w:val="24"/>
        </w:rPr>
        <w:t xml:space="preserve">    6</w:t>
      </w:r>
      <w:r w:rsidRPr="00403BBD">
        <w:rPr>
          <w:rFonts w:ascii="Times New Roman" w:hAnsi="Times New Roman" w:cs="Times New Roman"/>
          <w:sz w:val="24"/>
          <w:szCs w:val="24"/>
        </w:rPr>
        <w:t>. Настоящее постановление вступа</w:t>
      </w:r>
      <w:r w:rsidR="009965FA" w:rsidRPr="00403BBD">
        <w:rPr>
          <w:rFonts w:ascii="Times New Roman" w:hAnsi="Times New Roman" w:cs="Times New Roman"/>
          <w:sz w:val="24"/>
          <w:szCs w:val="24"/>
        </w:rPr>
        <w:t>ет в силу со дня официального опубликования и распространяется на правоотно</w:t>
      </w:r>
      <w:r w:rsidR="00B721DB" w:rsidRPr="00403BBD">
        <w:rPr>
          <w:rFonts w:ascii="Times New Roman" w:hAnsi="Times New Roman" w:cs="Times New Roman"/>
          <w:sz w:val="24"/>
          <w:szCs w:val="24"/>
        </w:rPr>
        <w:t>шения, возникшие с 1 января 2025</w:t>
      </w:r>
      <w:r w:rsidR="009965FA" w:rsidRPr="00403BBD">
        <w:rPr>
          <w:rFonts w:ascii="Times New Roman" w:hAnsi="Times New Roman" w:cs="Times New Roman"/>
          <w:sz w:val="24"/>
          <w:szCs w:val="24"/>
        </w:rPr>
        <w:t>года</w:t>
      </w:r>
    </w:p>
    <w:p w:rsidR="00C84530" w:rsidRPr="00403BBD" w:rsidRDefault="00C84530" w:rsidP="00403BBD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        </w:t>
      </w:r>
      <w:r w:rsidR="009965FA" w:rsidRPr="00403BBD">
        <w:rPr>
          <w:rFonts w:ascii="Times New Roman" w:hAnsi="Times New Roman" w:cs="Times New Roman"/>
          <w:sz w:val="24"/>
          <w:szCs w:val="24"/>
        </w:rPr>
        <w:t xml:space="preserve">  7</w:t>
      </w:r>
      <w:r w:rsidRPr="00403B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3B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3B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B16C6C" w:rsidRPr="00403BB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84530" w:rsidRPr="00403BBD" w:rsidRDefault="00C84530" w:rsidP="00403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530" w:rsidRPr="00403BBD" w:rsidRDefault="00C84530" w:rsidP="00403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530" w:rsidRPr="00403BBD" w:rsidRDefault="00C84530" w:rsidP="00403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>Глава Пудовского сельского поселения                                                        П.А.Кондратьев</w:t>
      </w:r>
    </w:p>
    <w:p w:rsidR="00C84530" w:rsidRPr="00377B56" w:rsidRDefault="00C84530" w:rsidP="00403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</w:p>
    <w:p w:rsidR="00403BBD" w:rsidRPr="00377B56" w:rsidRDefault="00403BBD" w:rsidP="00403B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4530" w:rsidRPr="00403BBD" w:rsidRDefault="00B721DB" w:rsidP="00377B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B56">
        <w:rPr>
          <w:rFonts w:ascii="Times New Roman" w:hAnsi="Times New Roman" w:cs="Times New Roman"/>
          <w:sz w:val="20"/>
          <w:szCs w:val="20"/>
        </w:rPr>
        <w:t xml:space="preserve">Исп. </w:t>
      </w:r>
      <w:r w:rsidR="00377B56" w:rsidRPr="00377B56">
        <w:rPr>
          <w:rFonts w:ascii="Times New Roman" w:hAnsi="Times New Roman" w:cs="Times New Roman"/>
          <w:sz w:val="20"/>
          <w:szCs w:val="20"/>
        </w:rPr>
        <w:t>Прок</w:t>
      </w:r>
      <w:r w:rsidR="00377B56">
        <w:rPr>
          <w:rFonts w:ascii="Times New Roman" w:hAnsi="Times New Roman" w:cs="Times New Roman"/>
          <w:sz w:val="20"/>
          <w:szCs w:val="20"/>
        </w:rPr>
        <w:t>о</w:t>
      </w:r>
      <w:r w:rsidR="00377B56" w:rsidRPr="00377B56">
        <w:rPr>
          <w:rFonts w:ascii="Times New Roman" w:hAnsi="Times New Roman" w:cs="Times New Roman"/>
          <w:sz w:val="20"/>
          <w:szCs w:val="20"/>
        </w:rPr>
        <w:t>пьева</w:t>
      </w:r>
      <w:r w:rsidRPr="00377B56">
        <w:rPr>
          <w:rFonts w:ascii="Times New Roman" w:hAnsi="Times New Roman" w:cs="Times New Roman"/>
          <w:sz w:val="20"/>
          <w:szCs w:val="20"/>
        </w:rPr>
        <w:t xml:space="preserve"> Т.С</w:t>
      </w:r>
      <w:r w:rsidR="00C84530" w:rsidRPr="00377B56">
        <w:rPr>
          <w:rFonts w:ascii="Times New Roman" w:hAnsi="Times New Roman" w:cs="Times New Roman"/>
          <w:sz w:val="20"/>
          <w:szCs w:val="20"/>
        </w:rPr>
        <w:t>.</w:t>
      </w:r>
      <w:r w:rsidR="00377B56">
        <w:rPr>
          <w:rFonts w:ascii="Times New Roman" w:hAnsi="Times New Roman" w:cs="Times New Roman"/>
          <w:sz w:val="20"/>
          <w:szCs w:val="20"/>
        </w:rPr>
        <w:t xml:space="preserve"> </w:t>
      </w:r>
      <w:r w:rsidR="00C84530" w:rsidRPr="00377B56">
        <w:rPr>
          <w:rFonts w:ascii="Times New Roman" w:hAnsi="Times New Roman" w:cs="Times New Roman"/>
          <w:sz w:val="20"/>
          <w:szCs w:val="20"/>
        </w:rPr>
        <w:t>4 64 31</w:t>
      </w:r>
      <w:r w:rsidR="00C84530" w:rsidRPr="00403B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77B5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C84530" w:rsidRPr="00403BB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84530" w:rsidRPr="00403BBD" w:rsidRDefault="00C84530" w:rsidP="00C8453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84530" w:rsidRPr="00403BBD" w:rsidRDefault="00C84530" w:rsidP="00C8453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           к постановлению  Администрации</w:t>
      </w:r>
    </w:p>
    <w:p w:rsidR="00C84530" w:rsidRPr="00403BBD" w:rsidRDefault="00C84530" w:rsidP="00C8453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Пудовского сельского поселения                                      </w:t>
      </w:r>
    </w:p>
    <w:p w:rsidR="00C84530" w:rsidRPr="00403BBD" w:rsidRDefault="00C84530" w:rsidP="00C8453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21DB" w:rsidRPr="00403BBD">
        <w:rPr>
          <w:rFonts w:ascii="Times New Roman" w:hAnsi="Times New Roman" w:cs="Times New Roman"/>
          <w:sz w:val="24"/>
          <w:szCs w:val="24"/>
        </w:rPr>
        <w:t>от 02.04.2025</w:t>
      </w:r>
      <w:r w:rsidRPr="00403BBD">
        <w:rPr>
          <w:rFonts w:ascii="Times New Roman" w:hAnsi="Times New Roman" w:cs="Times New Roman"/>
          <w:sz w:val="24"/>
          <w:szCs w:val="24"/>
        </w:rPr>
        <w:t xml:space="preserve"> № </w:t>
      </w:r>
      <w:r w:rsidR="008739CC" w:rsidRPr="00403BBD">
        <w:rPr>
          <w:rFonts w:ascii="Times New Roman" w:hAnsi="Times New Roman" w:cs="Times New Roman"/>
          <w:sz w:val="24"/>
          <w:szCs w:val="24"/>
        </w:rPr>
        <w:t>17</w:t>
      </w:r>
    </w:p>
    <w:p w:rsidR="00C84530" w:rsidRPr="00403BBD" w:rsidRDefault="00C84530" w:rsidP="00C845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4530" w:rsidRPr="00403BBD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BBD">
        <w:rPr>
          <w:rFonts w:ascii="Times New Roman" w:hAnsi="Times New Roman" w:cs="Times New Roman"/>
          <w:b/>
          <w:sz w:val="24"/>
          <w:szCs w:val="24"/>
        </w:rPr>
        <w:t>ПЛАН ОРГАНИЗАЦИОННЫХ МЕРОПРИЯТИЙ</w:t>
      </w:r>
    </w:p>
    <w:p w:rsidR="00C84530" w:rsidRPr="00403BBD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 xml:space="preserve">по защите населения и территории муниципального образования </w:t>
      </w:r>
    </w:p>
    <w:p w:rsidR="00C84530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3BBD">
        <w:rPr>
          <w:rFonts w:ascii="Times New Roman" w:hAnsi="Times New Roman" w:cs="Times New Roman"/>
          <w:sz w:val="24"/>
          <w:szCs w:val="24"/>
        </w:rPr>
        <w:t>Пудовское сельское поселение в пожароопасный сезон 202</w:t>
      </w:r>
      <w:r w:rsidR="00B721DB" w:rsidRPr="00403BBD">
        <w:rPr>
          <w:rFonts w:ascii="Times New Roman" w:hAnsi="Times New Roman" w:cs="Times New Roman"/>
          <w:sz w:val="24"/>
          <w:szCs w:val="24"/>
        </w:rPr>
        <w:t>5</w:t>
      </w:r>
      <w:r w:rsidRPr="00403BB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7B56" w:rsidRPr="00403BBD" w:rsidRDefault="00377B56" w:rsidP="00C845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559"/>
        <w:gridCol w:w="3585"/>
      </w:tblGrid>
      <w:tr w:rsidR="00C84530" w:rsidRPr="00403BBD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403BBD" w:rsidRDefault="00C84530" w:rsidP="004271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BBD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403BBD" w:rsidRDefault="00C84530" w:rsidP="004271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B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403BBD" w:rsidRDefault="00C84530" w:rsidP="004271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C84530" w:rsidRPr="00403BBD" w:rsidRDefault="00C84530" w:rsidP="004271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BB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403BBD" w:rsidRDefault="00C84530" w:rsidP="004271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B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84530" w:rsidRPr="00403BBD" w:rsidRDefault="00C84530" w:rsidP="004271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BB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C84530" w:rsidRPr="00377B56" w:rsidTr="00377B56">
        <w:trPr>
          <w:trHeight w:val="1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материалов в местах, отведенных для размещения наглядной информации по предупреждению чрезвычайных ситуаций, пожаров и снижению последствий от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84530" w:rsidRPr="00377B56" w:rsidRDefault="00B721DB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(Прокопьева Т.С</w:t>
            </w:r>
            <w:r w:rsidR="00C84530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 ГО 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и ЧС, </w:t>
            </w:r>
            <w:r w:rsidR="00C84530" w:rsidRPr="00377B56">
              <w:rPr>
                <w:rFonts w:ascii="Times New Roman" w:hAnsi="Times New Roman" w:cs="Times New Roman"/>
                <w:sz w:val="24"/>
                <w:szCs w:val="24"/>
              </w:rPr>
              <w:t>благоустройству)</w:t>
            </w:r>
          </w:p>
        </w:tc>
      </w:tr>
      <w:tr w:rsidR="00C84530" w:rsidRPr="00377B56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На встречах с населением, в средствах массовой информации проводить разъяснительную работу по предупреждению пожаров в пожароопасный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83015D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при осложнении пожарной обстановки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84530" w:rsidRPr="00377B56" w:rsidRDefault="00B721DB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(Прокопьева Т.С</w:t>
            </w:r>
            <w:r w:rsidR="00C84530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84530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и ЧС, </w:t>
            </w:r>
            <w:r w:rsidR="00C84530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благоустройству; 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Дубровина С.Н., администратор по работе с населением</w:t>
            </w:r>
            <w:proofErr w:type="gramStart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Кривошеинское лесничество – филиал ОГКУ «Томсклес»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84530" w:rsidRPr="00377B56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Сверить и по необходимости откорректировать списки неблагополучных, многодетных семей, предоставить их в Кривошеинское ОНД </w:t>
            </w:r>
            <w:proofErr w:type="gramStart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согласно запроса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до 26 апреля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21DB" w:rsidRPr="00377B56">
              <w:rPr>
                <w:rFonts w:ascii="Times New Roman" w:hAnsi="Times New Roman" w:cs="Times New Roman"/>
                <w:sz w:val="24"/>
                <w:szCs w:val="24"/>
              </w:rPr>
              <w:t>Прокопьева Т.С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B721DB" w:rsidRPr="00377B56">
              <w:rPr>
                <w:rFonts w:ascii="Times New Roman" w:hAnsi="Times New Roman" w:cs="Times New Roman"/>
                <w:sz w:val="24"/>
                <w:szCs w:val="24"/>
              </w:rPr>
              <w:t>, специалист по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B721DB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и  ЧС, 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благоустройству;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Дубровина С.Н., администратор по работе с населением)</w:t>
            </w:r>
            <w:proofErr w:type="gramEnd"/>
          </w:p>
        </w:tc>
      </w:tr>
      <w:tr w:rsidR="00C84530" w:rsidRPr="00377B56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Организовать комиссионные проверки в населенных пунктах, по местам проживания неблагополучных, многодетных семей сельского поселения  по соблюдению гражданами Правил пожарной безопасности, по приведению  приусадебных участков в соответствие с противопожарными требованиями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Период пожароопасного сезона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 инспектор по пожарному надзору 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Сотрудники ОПП с</w:t>
            </w:r>
            <w:proofErr w:type="gramStart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удовка отряда № 9 Молчановского и Кривошеинского районов 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Кривошеинского РОВД (по согласованию);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представители Администрации Пудовского сельского поселения</w:t>
            </w:r>
          </w:p>
        </w:tc>
      </w:tr>
      <w:tr w:rsidR="00C84530" w:rsidRPr="00377B56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корректировку и уточнение планов эвакуации населения, материальных ценностей и сельскохозяйственных животных из пожароопасных мест (по необходимости), в  планах определить порядок оповещения населения, места 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сбора, обеспечение транспортными средствами, маршруты движения, места отселения (по необходимости).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83015D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84530" w:rsidRPr="00377B56" w:rsidRDefault="00B721DB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(Прокопьева Т.С</w:t>
            </w:r>
            <w:r w:rsidR="00C84530" w:rsidRPr="00377B56">
              <w:rPr>
                <w:rFonts w:ascii="Times New Roman" w:hAnsi="Times New Roman" w:cs="Times New Roman"/>
                <w:sz w:val="24"/>
                <w:szCs w:val="24"/>
              </w:rPr>
              <w:t>., специалист по ГО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и  ЧС, </w:t>
            </w:r>
            <w:r w:rsidR="00C84530" w:rsidRPr="00377B56">
              <w:rPr>
                <w:rFonts w:ascii="Times New Roman" w:hAnsi="Times New Roman" w:cs="Times New Roman"/>
                <w:sz w:val="24"/>
                <w:szCs w:val="24"/>
              </w:rPr>
              <w:t>благоустройству)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30" w:rsidRPr="00377B56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Откорректировать планы действий по предупреждению чрезвычайных ситуаций и ликвидации последствий стихийных бедствий вызванных природными пожарами (организация взаимодействия, уточнение расстановки сил и средств, разработка алгоритмов движения)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до 26 апреля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77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21DB" w:rsidRPr="00377B56">
              <w:rPr>
                <w:rFonts w:ascii="Times New Roman" w:hAnsi="Times New Roman" w:cs="Times New Roman"/>
                <w:sz w:val="24"/>
                <w:szCs w:val="24"/>
              </w:rPr>
              <w:t>Прокопьева Т.С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.., специалист по Г</w:t>
            </w:r>
            <w:r w:rsidR="00377B5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721DB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и  ЧС, 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благоустройству);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30" w:rsidRPr="00377B56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проверки по готовности водонапорных башен, пожарных гидрантов в населенных пунктах сельского  поселения к забору воды специализированными пожарными машинами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 инспектор по пожарному надзору 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</w:p>
          <w:p w:rsidR="00C84530" w:rsidRPr="00377B56" w:rsidRDefault="00B721DB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МУП «ЖКХ Кривошеинского района</w:t>
            </w:r>
            <w:r w:rsidR="00C84530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C84530" w:rsidRPr="00377B56" w:rsidRDefault="00B721DB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Прокопьева Т.С</w:t>
            </w:r>
            <w:r w:rsidR="00C84530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84530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и  ЧС, </w:t>
            </w:r>
            <w:r w:rsidR="00C84530" w:rsidRPr="00377B56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Администрации Пудовского сельского поселения</w:t>
            </w:r>
          </w:p>
        </w:tc>
      </w:tr>
      <w:tr w:rsidR="00C84530" w:rsidRPr="00377B56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по уборке владельцами прилегаемых к частным жилым строениям приусадебных территорий, провести разъяснительную работу с населением о запрете сжигания мусора вблизи строений (не ближе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377B56">
                <w:rPr>
                  <w:rFonts w:ascii="Times New Roman" w:hAnsi="Times New Roman" w:cs="Times New Roman"/>
                  <w:sz w:val="24"/>
                  <w:szCs w:val="24"/>
                </w:rPr>
                <w:t>50 метров</w:t>
              </w:r>
            </w:smartTag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19392F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при Администрации Пудовского сельского поселения</w:t>
            </w:r>
          </w:p>
        </w:tc>
      </w:tr>
      <w:tr w:rsidR="00C84530" w:rsidRPr="00377B56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Провести субботники по очистке подведомственных территорий от мусора.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Вывоз  мусора производить в отведенные  места сбора и временного 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с мая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84530" w:rsidRPr="00377B56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противопожарному состоянию подведомственных объектов, по усилению </w:t>
            </w:r>
            <w:proofErr w:type="gramStart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мер противопожарной безопасности обслуживающим персоналом.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Обеспечить проезды и подъезды к подведомственным зданиям и сооружениям.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Обеспечить подведомственные  здания, сооружения, места стоянок автотранспортных средств, средствами пожаротушения, связью.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84530" w:rsidRPr="00377B56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Обеспечить готовность сил и сре</w:t>
            </w:r>
            <w:proofErr w:type="gramStart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я ликвидации пожаров  и других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Администрация Пудовского сельского поселения (</w:t>
            </w:r>
            <w:r w:rsidR="00B721DB" w:rsidRPr="00377B56">
              <w:rPr>
                <w:rFonts w:ascii="Times New Roman" w:hAnsi="Times New Roman" w:cs="Times New Roman"/>
                <w:sz w:val="24"/>
                <w:szCs w:val="24"/>
              </w:rPr>
              <w:t>Прокопьева Т.С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., специалист по ГО</w:t>
            </w:r>
            <w:r w:rsidR="00B721DB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1DB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ЧС, 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благоустройству);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СПК «Белосток» (по согласованию);</w:t>
            </w:r>
          </w:p>
          <w:p w:rsidR="00C84530" w:rsidRPr="00377B56" w:rsidRDefault="000908C4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«ЖКХ Кривошеинского района</w:t>
            </w:r>
            <w:r w:rsidR="00C84530" w:rsidRPr="00377B56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C84530" w:rsidRPr="00377B56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работы по устройству противопожарных минерализованных полос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Администрация Пудовского сельского поселения</w:t>
            </w:r>
            <w:r w:rsidR="000908C4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(Прокопьева Т.С</w:t>
            </w:r>
            <w:r w:rsidR="00377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="000908C4" w:rsidRPr="00377B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0908C4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и ЧС, 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благоустройству);</w:t>
            </w:r>
          </w:p>
        </w:tc>
      </w:tr>
      <w:tr w:rsidR="00C84530" w:rsidRPr="00377B56" w:rsidTr="00377B56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Проводить заседания по решению оперативных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Пудовского сельского поселения</w:t>
            </w:r>
          </w:p>
        </w:tc>
      </w:tr>
      <w:tr w:rsidR="00C84530" w:rsidRPr="00377B56" w:rsidTr="00377B56">
        <w:trPr>
          <w:trHeight w:val="1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Сформировать патрульные и патрульно-манев</w:t>
            </w:r>
            <w:r w:rsidR="0083015D" w:rsidRPr="00377B5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нные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 w:rsidR="000908C4" w:rsidRPr="00377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Администрация Пудовского сельского поселения</w:t>
            </w:r>
            <w:r w:rsidR="000908C4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(Прокопьева Т.С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.., специалист по ГО</w:t>
            </w:r>
            <w:r w:rsidR="000908C4" w:rsidRPr="00377B56">
              <w:rPr>
                <w:rFonts w:ascii="Times New Roman" w:hAnsi="Times New Roman" w:cs="Times New Roman"/>
                <w:sz w:val="24"/>
                <w:szCs w:val="24"/>
              </w:rPr>
              <w:t xml:space="preserve"> и  ЧС, </w:t>
            </w:r>
            <w:r w:rsidRPr="00377B56">
              <w:rPr>
                <w:rFonts w:ascii="Times New Roman" w:hAnsi="Times New Roman" w:cs="Times New Roman"/>
                <w:sz w:val="24"/>
                <w:szCs w:val="24"/>
              </w:rPr>
              <w:t>благоустройству);</w:t>
            </w:r>
          </w:p>
        </w:tc>
      </w:tr>
      <w:tr w:rsidR="00C84530" w:rsidRPr="00377B56" w:rsidTr="00377B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377B56" w:rsidRDefault="00C84530" w:rsidP="00377B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530" w:rsidRPr="00377B56" w:rsidRDefault="00C84530" w:rsidP="00377B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530" w:rsidRPr="00377B56" w:rsidRDefault="00C84530" w:rsidP="00377B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4530" w:rsidRPr="00377B56" w:rsidRDefault="00C84530" w:rsidP="00377B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4530" w:rsidRPr="00377B56" w:rsidRDefault="00C84530" w:rsidP="00377B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4530" w:rsidRPr="00377B56" w:rsidRDefault="00C84530" w:rsidP="00377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252" w:rsidRPr="00377B56" w:rsidRDefault="00E60252" w:rsidP="00377B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0252" w:rsidRPr="00377B56" w:rsidSect="00377B56">
      <w:headerReference w:type="default" r:id="rId9"/>
      <w:pgSz w:w="11906" w:h="16838"/>
      <w:pgMar w:top="851" w:right="849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BF" w:rsidRDefault="006A65BF" w:rsidP="00377B56">
      <w:pPr>
        <w:spacing w:after="0" w:line="240" w:lineRule="auto"/>
      </w:pPr>
      <w:r>
        <w:separator/>
      </w:r>
    </w:p>
  </w:endnote>
  <w:endnote w:type="continuationSeparator" w:id="0">
    <w:p w:rsidR="006A65BF" w:rsidRDefault="006A65BF" w:rsidP="0037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BF" w:rsidRDefault="006A65BF" w:rsidP="00377B56">
      <w:pPr>
        <w:spacing w:after="0" w:line="240" w:lineRule="auto"/>
      </w:pPr>
      <w:r>
        <w:separator/>
      </w:r>
    </w:p>
  </w:footnote>
  <w:footnote w:type="continuationSeparator" w:id="0">
    <w:p w:rsidR="006A65BF" w:rsidRDefault="006A65BF" w:rsidP="0037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565334"/>
      <w:docPartObj>
        <w:docPartGallery w:val="Page Numbers (Top of Page)"/>
        <w:docPartUnique/>
      </w:docPartObj>
    </w:sdtPr>
    <w:sdtContent>
      <w:p w:rsidR="00377B56" w:rsidRDefault="00377B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77B56" w:rsidRDefault="00377B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530"/>
    <w:rsid w:val="00025944"/>
    <w:rsid w:val="000908C4"/>
    <w:rsid w:val="00167AAA"/>
    <w:rsid w:val="0019392F"/>
    <w:rsid w:val="00377B56"/>
    <w:rsid w:val="00403BBD"/>
    <w:rsid w:val="006A65BF"/>
    <w:rsid w:val="0083015D"/>
    <w:rsid w:val="008739CC"/>
    <w:rsid w:val="008D79BF"/>
    <w:rsid w:val="00905E19"/>
    <w:rsid w:val="009965FA"/>
    <w:rsid w:val="00B16C6C"/>
    <w:rsid w:val="00B721DB"/>
    <w:rsid w:val="00C84530"/>
    <w:rsid w:val="00DC40A5"/>
    <w:rsid w:val="00E60252"/>
    <w:rsid w:val="00F14383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5F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7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B5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7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7B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dovka70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0CF7-5844-414A-9132-05BAF819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7</cp:revision>
  <dcterms:created xsi:type="dcterms:W3CDTF">2024-04-02T02:19:00Z</dcterms:created>
  <dcterms:modified xsi:type="dcterms:W3CDTF">2025-04-14T03:41:00Z</dcterms:modified>
</cp:coreProperties>
</file>